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CFA5" w14:textId="77777777" w:rsidR="00C32FF9" w:rsidRPr="00264A54" w:rsidRDefault="00C32FF9" w:rsidP="00582F36">
      <w:pPr>
        <w:spacing w:after="0" w:line="240" w:lineRule="auto"/>
        <w:rPr>
          <w:b/>
          <w:sz w:val="24"/>
        </w:rPr>
      </w:pPr>
      <w:r w:rsidRPr="00264A54">
        <w:rPr>
          <w:b/>
          <w:sz w:val="24"/>
        </w:rPr>
        <w:t>Městský úřad Jiříkov</w:t>
      </w:r>
    </w:p>
    <w:p w14:paraId="4E79BA31" w14:textId="77777777" w:rsidR="00C32FF9" w:rsidRPr="00264A54" w:rsidRDefault="00C32FF9" w:rsidP="00582F36">
      <w:pPr>
        <w:spacing w:after="0" w:line="240" w:lineRule="auto"/>
        <w:rPr>
          <w:b/>
          <w:sz w:val="24"/>
        </w:rPr>
      </w:pPr>
      <w:r w:rsidRPr="00264A54">
        <w:rPr>
          <w:b/>
          <w:sz w:val="24"/>
        </w:rPr>
        <w:t>Náměstí 464/1</w:t>
      </w:r>
    </w:p>
    <w:p w14:paraId="2EE8CE0E" w14:textId="77777777" w:rsidR="00C32FF9" w:rsidRPr="00264A54" w:rsidRDefault="00C32FF9" w:rsidP="00582F36">
      <w:pPr>
        <w:spacing w:after="0" w:line="240" w:lineRule="auto"/>
        <w:rPr>
          <w:b/>
          <w:sz w:val="24"/>
        </w:rPr>
      </w:pPr>
      <w:r w:rsidRPr="00264A54">
        <w:rPr>
          <w:b/>
          <w:sz w:val="24"/>
        </w:rPr>
        <w:t>407 53 Jiříkov</w:t>
      </w:r>
    </w:p>
    <w:p w14:paraId="3435CA46" w14:textId="77777777" w:rsidR="00C32FF9" w:rsidRDefault="00C32FF9" w:rsidP="00582F36">
      <w:pPr>
        <w:spacing w:after="0" w:line="240" w:lineRule="auto"/>
      </w:pPr>
    </w:p>
    <w:p w14:paraId="0E9DBB72" w14:textId="23F239A6" w:rsidR="00C32FF9" w:rsidRDefault="00C32FF9" w:rsidP="00582F36">
      <w:pPr>
        <w:spacing w:after="0" w:line="240" w:lineRule="auto"/>
      </w:pPr>
      <w:r>
        <w:t>Tel: 412 338 111</w:t>
      </w:r>
    </w:p>
    <w:p w14:paraId="542CB9FD" w14:textId="77777777" w:rsidR="00C32FF9" w:rsidRDefault="00C32FF9" w:rsidP="00582F36">
      <w:pPr>
        <w:spacing w:after="0" w:line="240" w:lineRule="auto"/>
      </w:pPr>
      <w:r>
        <w:t>Fax: 412 338 255</w:t>
      </w:r>
    </w:p>
    <w:p w14:paraId="52E7F3E1" w14:textId="77777777" w:rsidR="00C32FF9" w:rsidRDefault="00C32FF9" w:rsidP="00582F36">
      <w:pPr>
        <w:spacing w:after="0" w:line="240" w:lineRule="auto"/>
      </w:pPr>
    </w:p>
    <w:p w14:paraId="2783D7D4" w14:textId="77777777" w:rsidR="00C32FF9" w:rsidRPr="00DF3D44" w:rsidRDefault="00C32FF9" w:rsidP="00DF3D44">
      <w:pPr>
        <w:spacing w:after="0" w:line="240" w:lineRule="auto"/>
        <w:jc w:val="center"/>
        <w:rPr>
          <w:b/>
          <w:sz w:val="40"/>
        </w:rPr>
      </w:pPr>
      <w:r w:rsidRPr="00DF3D44">
        <w:rPr>
          <w:b/>
          <w:sz w:val="40"/>
        </w:rPr>
        <w:t>Žádost</w:t>
      </w:r>
    </w:p>
    <w:p w14:paraId="07FBB8BC" w14:textId="77777777" w:rsidR="00C32FF9" w:rsidRPr="00DF3D44" w:rsidRDefault="00C32FF9" w:rsidP="00DF3D44">
      <w:pPr>
        <w:spacing w:after="0" w:line="240" w:lineRule="auto"/>
        <w:jc w:val="center"/>
        <w:rPr>
          <w:b/>
          <w:sz w:val="40"/>
        </w:rPr>
      </w:pPr>
    </w:p>
    <w:p w14:paraId="5EEABA2B" w14:textId="77777777" w:rsidR="00C32FF9" w:rsidRDefault="00C32FF9" w:rsidP="00582F36">
      <w:pPr>
        <w:spacing w:after="0" w:line="240" w:lineRule="auto"/>
      </w:pPr>
      <w:r>
        <w:t>O povolení užívání veřejného prostranství k překopu veřejné komunikace dále uzavření komunikace.</w:t>
      </w:r>
    </w:p>
    <w:p w14:paraId="6DF4F476" w14:textId="77777777" w:rsidR="00C32FF9" w:rsidRDefault="00C32FF9" w:rsidP="00582F36">
      <w:pPr>
        <w:spacing w:after="0" w:line="240" w:lineRule="auto"/>
      </w:pPr>
    </w:p>
    <w:p w14:paraId="695341D5" w14:textId="77777777" w:rsidR="00C32FF9" w:rsidRDefault="00C32FF9" w:rsidP="00DF3D44">
      <w:pPr>
        <w:tabs>
          <w:tab w:val="left" w:pos="2694"/>
          <w:tab w:val="left" w:leader="dot" w:pos="8505"/>
        </w:tabs>
        <w:spacing w:after="0" w:line="360" w:lineRule="auto"/>
      </w:pPr>
      <w:r>
        <w:t>Fyzická nebo právnická osoba:</w:t>
      </w:r>
      <w:r>
        <w:tab/>
      </w:r>
      <w:r>
        <w:tab/>
      </w:r>
      <w:r>
        <w:tab/>
      </w:r>
      <w:r>
        <w:tab/>
      </w:r>
    </w:p>
    <w:p w14:paraId="3A118908" w14:textId="77777777" w:rsidR="00C32FF9" w:rsidRDefault="00C32FF9" w:rsidP="00563A21">
      <w:pPr>
        <w:tabs>
          <w:tab w:val="left" w:leader="dot" w:pos="1134"/>
          <w:tab w:val="left" w:leader="dot" w:pos="8505"/>
        </w:tabs>
        <w:spacing w:after="0" w:line="360" w:lineRule="auto"/>
      </w:pPr>
      <w:r>
        <w:t>Místo, ulice:</w:t>
      </w:r>
      <w:r>
        <w:tab/>
      </w:r>
      <w:r>
        <w:tab/>
      </w:r>
    </w:p>
    <w:p w14:paraId="4DC2CD06" w14:textId="0CF0428C" w:rsidR="00C32FF9" w:rsidRDefault="00C32FF9" w:rsidP="00563A21">
      <w:pPr>
        <w:tabs>
          <w:tab w:val="left" w:leader="dot" w:pos="1134"/>
          <w:tab w:val="left" w:leader="dot" w:pos="8505"/>
        </w:tabs>
        <w:spacing w:after="0" w:line="360" w:lineRule="auto"/>
      </w:pPr>
      <w:r>
        <w:t>Doba od – do:</w:t>
      </w:r>
      <w:r w:rsidR="004F46C8">
        <w:t xml:space="preserve"> </w:t>
      </w:r>
      <w:r>
        <w:t>…………………………………………………………………………………………………………………………….</w:t>
      </w:r>
    </w:p>
    <w:p w14:paraId="45404635" w14:textId="77777777" w:rsidR="00C32FF9" w:rsidRDefault="00C32FF9" w:rsidP="00563A21">
      <w:pPr>
        <w:tabs>
          <w:tab w:val="left" w:leader="dot" w:pos="1134"/>
          <w:tab w:val="left" w:leader="dot" w:pos="8505"/>
        </w:tabs>
        <w:spacing w:after="0" w:line="360" w:lineRule="auto"/>
      </w:pPr>
      <w:r>
        <w:t xml:space="preserve">Za účelem: </w:t>
      </w:r>
      <w:r>
        <w:tab/>
      </w:r>
      <w:r>
        <w:tab/>
      </w:r>
      <w:r>
        <w:tab/>
      </w:r>
    </w:p>
    <w:p w14:paraId="4DD22FBA" w14:textId="23F1C3C6" w:rsidR="00C32FF9" w:rsidRDefault="00C32FF9" w:rsidP="00563A21">
      <w:pPr>
        <w:tabs>
          <w:tab w:val="left" w:leader="dot" w:pos="1134"/>
          <w:tab w:val="left" w:leader="dot" w:pos="8505"/>
        </w:tabs>
        <w:spacing w:after="0" w:line="360" w:lineRule="auto"/>
      </w:pPr>
      <w:r>
        <w:t>V rozsahu: …………………………………………………………………………………………………………………………………</w:t>
      </w:r>
    </w:p>
    <w:p w14:paraId="137DCF8F" w14:textId="77777777" w:rsidR="00C32FF9" w:rsidRDefault="00C32FF9" w:rsidP="00563A21">
      <w:pPr>
        <w:tabs>
          <w:tab w:val="left" w:leader="dot" w:pos="1134"/>
          <w:tab w:val="left" w:leader="dot" w:pos="8505"/>
        </w:tabs>
        <w:spacing w:after="0" w:line="360" w:lineRule="auto"/>
      </w:pPr>
      <w:r>
        <w:t>Odpovědný pracovník:</w:t>
      </w:r>
      <w:r>
        <w:tab/>
      </w:r>
    </w:p>
    <w:p w14:paraId="5C906462" w14:textId="7835B080" w:rsidR="00C32FF9" w:rsidRDefault="00C32FF9" w:rsidP="00563A21">
      <w:pPr>
        <w:tabs>
          <w:tab w:val="left" w:leader="dot" w:pos="1134"/>
          <w:tab w:val="left" w:leader="dot" w:pos="8505"/>
        </w:tabs>
        <w:spacing w:after="0" w:line="360" w:lineRule="auto"/>
      </w:pPr>
      <w:r>
        <w:t>Adresa a tel. č.:</w:t>
      </w:r>
      <w:r w:rsidR="004F46C8">
        <w:t xml:space="preserve"> </w:t>
      </w:r>
      <w:r>
        <w:tab/>
      </w:r>
    </w:p>
    <w:p w14:paraId="2A67EFBA" w14:textId="77777777" w:rsidR="00C32FF9" w:rsidRDefault="00C32FF9" w:rsidP="00563A21">
      <w:pPr>
        <w:tabs>
          <w:tab w:val="left" w:leader="dot" w:pos="1134"/>
          <w:tab w:val="left" w:leader="dot" w:pos="8505"/>
        </w:tabs>
        <w:spacing w:after="0" w:line="360" w:lineRule="auto"/>
      </w:pPr>
    </w:p>
    <w:p w14:paraId="70646A2A" w14:textId="77777777" w:rsidR="00C32FF9" w:rsidRDefault="00C32FF9" w:rsidP="00563A21">
      <w:pPr>
        <w:tabs>
          <w:tab w:val="left" w:leader="dot" w:pos="3969"/>
        </w:tabs>
        <w:spacing w:after="0" w:line="360" w:lineRule="auto"/>
      </w:pPr>
      <w:r>
        <w:t xml:space="preserve">V Jiříkově dne: </w:t>
      </w:r>
      <w:r>
        <w:tab/>
      </w:r>
      <w:r>
        <w:tab/>
      </w:r>
      <w:r>
        <w:tab/>
      </w:r>
      <w:r>
        <w:tab/>
      </w:r>
    </w:p>
    <w:p w14:paraId="5749C4EB" w14:textId="77777777" w:rsidR="00C32FF9" w:rsidRDefault="00C32FF9" w:rsidP="00CF161C">
      <w:pPr>
        <w:tabs>
          <w:tab w:val="left" w:pos="5103"/>
          <w:tab w:val="left" w:pos="7815"/>
        </w:tabs>
        <w:spacing w:after="0" w:line="240" w:lineRule="auto"/>
        <w:ind w:firstLine="142"/>
      </w:pPr>
      <w:r w:rsidRPr="00563A21">
        <w:tab/>
      </w:r>
    </w:p>
    <w:p w14:paraId="4414485B" w14:textId="77777777" w:rsidR="00C32FF9" w:rsidRDefault="00C32FF9" w:rsidP="00563A21">
      <w:pPr>
        <w:tabs>
          <w:tab w:val="left" w:pos="5103"/>
          <w:tab w:val="left" w:pos="7815"/>
        </w:tabs>
        <w:spacing w:after="0" w:line="240" w:lineRule="auto"/>
        <w:ind w:firstLine="142"/>
      </w:pPr>
    </w:p>
    <w:p w14:paraId="5928B4DB" w14:textId="77777777" w:rsidR="00C32FF9" w:rsidRPr="00563A21" w:rsidRDefault="00C32FF9" w:rsidP="00563A21">
      <w:pPr>
        <w:tabs>
          <w:tab w:val="left" w:pos="4820"/>
          <w:tab w:val="left" w:leader="dot" w:pos="8080"/>
        </w:tabs>
        <w:spacing w:after="0" w:line="240" w:lineRule="auto"/>
        <w:ind w:firstLine="142"/>
      </w:pPr>
      <w:r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</w:p>
    <w:p w14:paraId="09AF21AF" w14:textId="77777777" w:rsidR="00C32FF9" w:rsidRDefault="00C32FF9" w:rsidP="00DF3D44">
      <w:pPr>
        <w:tabs>
          <w:tab w:val="left" w:pos="5245"/>
          <w:tab w:val="left" w:pos="7797"/>
        </w:tabs>
        <w:spacing w:after="0" w:line="240" w:lineRule="auto"/>
      </w:pPr>
      <w:r>
        <w:tab/>
        <w:t>Podpis a razítko organizace</w:t>
      </w:r>
    </w:p>
    <w:p w14:paraId="1EABEE2C" w14:textId="77777777" w:rsidR="00C32FF9" w:rsidRPr="00DF3D44" w:rsidRDefault="00C32FF9" w:rsidP="00DF3D44">
      <w:pPr>
        <w:tabs>
          <w:tab w:val="left" w:pos="5245"/>
          <w:tab w:val="left" w:pos="7797"/>
        </w:tabs>
        <w:spacing w:after="0" w:line="240" w:lineRule="auto"/>
      </w:pPr>
    </w:p>
    <w:p w14:paraId="44DCDF48" w14:textId="77777777" w:rsidR="00C32FF9" w:rsidRDefault="00C32FF9" w:rsidP="00DF3D44">
      <w:pPr>
        <w:tabs>
          <w:tab w:val="left" w:pos="5245"/>
          <w:tab w:val="left" w:pos="7797"/>
        </w:tabs>
        <w:spacing w:after="0" w:line="240" w:lineRule="auto"/>
        <w:jc w:val="center"/>
        <w:rPr>
          <w:sz w:val="40"/>
          <w:u w:val="double"/>
        </w:rPr>
      </w:pPr>
      <w:r w:rsidRPr="00DF3D44">
        <w:rPr>
          <w:sz w:val="40"/>
          <w:u w:val="double"/>
        </w:rPr>
        <w:t>Vyjádření</w:t>
      </w:r>
    </w:p>
    <w:p w14:paraId="686EAA11" w14:textId="77777777" w:rsidR="00C32FF9" w:rsidRPr="00DF3D44" w:rsidRDefault="00C32FF9" w:rsidP="00DF3D44">
      <w:pPr>
        <w:tabs>
          <w:tab w:val="left" w:pos="5245"/>
          <w:tab w:val="left" w:pos="7797"/>
        </w:tabs>
        <w:spacing w:after="0" w:line="240" w:lineRule="auto"/>
        <w:jc w:val="center"/>
        <w:rPr>
          <w:sz w:val="40"/>
          <w:u w:val="double"/>
        </w:rPr>
      </w:pPr>
    </w:p>
    <w:p w14:paraId="787F3101" w14:textId="77777777" w:rsidR="00C32FF9" w:rsidRDefault="00C32FF9" w:rsidP="00DF3D44">
      <w:pPr>
        <w:tabs>
          <w:tab w:val="left" w:pos="5245"/>
          <w:tab w:val="left" w:pos="7797"/>
        </w:tabs>
        <w:spacing w:after="0"/>
      </w:pPr>
      <w:r>
        <w:t>Vyjádření správců  inženýrských sítí je povinen zajistit žadateli:</w:t>
      </w:r>
    </w:p>
    <w:p w14:paraId="4287E39B" w14:textId="77777777" w:rsidR="00C32FF9" w:rsidRDefault="00C32FF9" w:rsidP="00DF3D44">
      <w:pPr>
        <w:tabs>
          <w:tab w:val="left" w:pos="5245"/>
          <w:tab w:val="left" w:pos="7797"/>
        </w:tabs>
        <w:spacing w:after="0" w:line="360" w:lineRule="auto"/>
      </w:pPr>
    </w:p>
    <w:p w14:paraId="72338F0B" w14:textId="77777777" w:rsidR="00C32FF9" w:rsidRDefault="00C32FF9" w:rsidP="00DF3D44">
      <w:pPr>
        <w:tabs>
          <w:tab w:val="left" w:pos="2410"/>
          <w:tab w:val="left" w:leader="dot" w:pos="7797"/>
        </w:tabs>
        <w:spacing w:after="0" w:line="360" w:lineRule="auto"/>
      </w:pPr>
      <w:r>
        <w:t>Okresní správa spojů:</w:t>
      </w:r>
      <w:r>
        <w:tab/>
      </w:r>
      <w:r>
        <w:tab/>
      </w:r>
    </w:p>
    <w:p w14:paraId="3F037BC1" w14:textId="77777777" w:rsidR="00C32FF9" w:rsidRDefault="00C32FF9" w:rsidP="00DF3D44">
      <w:pPr>
        <w:tabs>
          <w:tab w:val="left" w:pos="1985"/>
          <w:tab w:val="left" w:pos="2410"/>
          <w:tab w:val="left" w:pos="2694"/>
        </w:tabs>
        <w:spacing w:after="0" w:line="360" w:lineRule="auto"/>
      </w:pPr>
      <w:r>
        <w:tab/>
        <w:t xml:space="preserve">            </w:t>
      </w:r>
      <w:r>
        <w:tab/>
        <w:t>Datum a podpis</w:t>
      </w:r>
    </w:p>
    <w:p w14:paraId="03AF5E2E" w14:textId="77777777" w:rsidR="00C32FF9" w:rsidRDefault="00C32FF9" w:rsidP="00DF3D44">
      <w:pPr>
        <w:tabs>
          <w:tab w:val="left" w:pos="2410"/>
          <w:tab w:val="left" w:leader="dot" w:pos="7797"/>
        </w:tabs>
        <w:spacing w:after="0" w:line="360" w:lineRule="auto"/>
      </w:pPr>
      <w:r>
        <w:t>SČE:</w:t>
      </w:r>
      <w:r>
        <w:tab/>
      </w:r>
      <w:r>
        <w:tab/>
      </w:r>
    </w:p>
    <w:p w14:paraId="79BCADA0" w14:textId="77777777" w:rsidR="00C32FF9" w:rsidRDefault="00C32FF9" w:rsidP="00DF3D44">
      <w:pPr>
        <w:tabs>
          <w:tab w:val="left" w:pos="1985"/>
          <w:tab w:val="left" w:pos="2410"/>
          <w:tab w:val="left" w:pos="2694"/>
        </w:tabs>
        <w:spacing w:after="0" w:line="360" w:lineRule="auto"/>
      </w:pPr>
      <w:r>
        <w:tab/>
        <w:t xml:space="preserve">         </w:t>
      </w:r>
      <w:r>
        <w:tab/>
        <w:t>Datum a podpis</w:t>
      </w:r>
    </w:p>
    <w:p w14:paraId="565DC5B0" w14:textId="77777777" w:rsidR="00C32FF9" w:rsidRDefault="00C32FF9" w:rsidP="00DF3D44">
      <w:pPr>
        <w:tabs>
          <w:tab w:val="left" w:pos="2410"/>
          <w:tab w:val="left" w:leader="dot" w:pos="7797"/>
        </w:tabs>
        <w:spacing w:after="0" w:line="360" w:lineRule="auto"/>
      </w:pPr>
      <w:r>
        <w:t>Severočeské plynárny:</w:t>
      </w:r>
      <w:r>
        <w:tab/>
      </w:r>
      <w:r>
        <w:tab/>
      </w:r>
    </w:p>
    <w:p w14:paraId="6675E6CC" w14:textId="77777777" w:rsidR="00C32FF9" w:rsidRDefault="00C32FF9" w:rsidP="00DF3D44">
      <w:pPr>
        <w:tabs>
          <w:tab w:val="left" w:pos="1985"/>
          <w:tab w:val="left" w:pos="2410"/>
          <w:tab w:val="left" w:pos="2694"/>
          <w:tab w:val="left" w:leader="dot" w:pos="7797"/>
        </w:tabs>
        <w:spacing w:after="0" w:line="360" w:lineRule="auto"/>
      </w:pPr>
      <w:r>
        <w:tab/>
        <w:t xml:space="preserve">         </w:t>
      </w:r>
      <w:r>
        <w:tab/>
        <w:t>Datum a podpis</w:t>
      </w:r>
    </w:p>
    <w:p w14:paraId="54241599" w14:textId="77777777" w:rsidR="00C32FF9" w:rsidRDefault="00C32FF9" w:rsidP="00DF3D44">
      <w:pPr>
        <w:tabs>
          <w:tab w:val="left" w:pos="2410"/>
          <w:tab w:val="left" w:leader="dot" w:pos="7797"/>
        </w:tabs>
        <w:spacing w:after="0" w:line="360" w:lineRule="auto"/>
      </w:pPr>
      <w:r>
        <w:t>Správa dálkových kabelů:</w:t>
      </w:r>
      <w:r>
        <w:tab/>
      </w:r>
      <w:r>
        <w:tab/>
      </w:r>
    </w:p>
    <w:p w14:paraId="075D613B" w14:textId="77777777" w:rsidR="00C32FF9" w:rsidRDefault="00C32FF9" w:rsidP="00DF3D44">
      <w:pPr>
        <w:tabs>
          <w:tab w:val="left" w:pos="1985"/>
          <w:tab w:val="left" w:pos="2410"/>
          <w:tab w:val="left" w:pos="2694"/>
          <w:tab w:val="left" w:leader="dot" w:pos="7797"/>
        </w:tabs>
        <w:spacing w:after="0" w:line="360" w:lineRule="auto"/>
      </w:pPr>
      <w:r>
        <w:tab/>
        <w:t xml:space="preserve">        </w:t>
      </w:r>
      <w:r>
        <w:tab/>
        <w:t xml:space="preserve">   </w:t>
      </w:r>
      <w:r>
        <w:tab/>
        <w:t>Datum a podpis</w:t>
      </w:r>
    </w:p>
    <w:p w14:paraId="2467D553" w14:textId="77777777" w:rsidR="00C32FF9" w:rsidRDefault="00C32FF9" w:rsidP="00DF3D44">
      <w:pPr>
        <w:tabs>
          <w:tab w:val="left" w:pos="2410"/>
          <w:tab w:val="left" w:leader="dot" w:pos="7797"/>
        </w:tabs>
        <w:spacing w:after="0" w:line="360" w:lineRule="auto"/>
      </w:pPr>
      <w:r>
        <w:t>Vodohospodářská správa:</w:t>
      </w:r>
      <w:r>
        <w:tab/>
      </w:r>
      <w:r>
        <w:tab/>
      </w:r>
    </w:p>
    <w:p w14:paraId="3E6F902B" w14:textId="77777777" w:rsidR="00C32FF9" w:rsidRDefault="00C32FF9" w:rsidP="00DF3D44">
      <w:pPr>
        <w:tabs>
          <w:tab w:val="left" w:pos="1985"/>
          <w:tab w:val="left" w:pos="2410"/>
          <w:tab w:val="left" w:pos="2694"/>
          <w:tab w:val="left" w:leader="dot" w:pos="7797"/>
        </w:tabs>
        <w:spacing w:after="0" w:line="360" w:lineRule="auto"/>
      </w:pPr>
      <w:r>
        <w:tab/>
        <w:t xml:space="preserve">           </w:t>
      </w:r>
      <w:r>
        <w:tab/>
        <w:t>Datum a podpis</w:t>
      </w:r>
    </w:p>
    <w:sectPr w:rsidR="00C32FF9" w:rsidSect="00DF3D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36"/>
    <w:rsid w:val="00070BBD"/>
    <w:rsid w:val="00101A27"/>
    <w:rsid w:val="00264A54"/>
    <w:rsid w:val="004F46C8"/>
    <w:rsid w:val="00563A21"/>
    <w:rsid w:val="00582F36"/>
    <w:rsid w:val="00676349"/>
    <w:rsid w:val="00852B6B"/>
    <w:rsid w:val="00857682"/>
    <w:rsid w:val="00973401"/>
    <w:rsid w:val="00C32FF9"/>
    <w:rsid w:val="00C5654A"/>
    <w:rsid w:val="00CF161C"/>
    <w:rsid w:val="00DF3D44"/>
    <w:rsid w:val="00E22500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93F73"/>
  <w15:docId w15:val="{DD44670F-B88C-4048-B577-AA16209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54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Jiříkov</vt:lpstr>
    </vt:vector>
  </TitlesOfParts>
  <Company>MěÚ Jiříkov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Jiříkov</dc:title>
  <dc:subject/>
  <dc:creator>Jakub Maják ml.</dc:creator>
  <cp:keywords/>
  <dc:description/>
  <cp:lastModifiedBy>Ing. Bc. Magdaléna Hochmanová</cp:lastModifiedBy>
  <cp:revision>3</cp:revision>
  <cp:lastPrinted>2020-09-23T13:07:00Z</cp:lastPrinted>
  <dcterms:created xsi:type="dcterms:W3CDTF">2019-06-17T09:09:00Z</dcterms:created>
  <dcterms:modified xsi:type="dcterms:W3CDTF">2020-09-23T13:08:00Z</dcterms:modified>
</cp:coreProperties>
</file>